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55" w:rsidRDefault="00AB7491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様式第７</w:t>
      </w:r>
      <w:r w:rsidR="00217855">
        <w:rPr>
          <w:rFonts w:ascii="ＭＳ 明朝" w:eastAsia="ＭＳ Ｐ明朝" w:cs="ＭＳ Ｐ明朝" w:hint="eastAsia"/>
          <w:sz w:val="22"/>
          <w:szCs w:val="22"/>
        </w:rPr>
        <w:t>号（第１２条関係）</w:t>
      </w:r>
    </w:p>
    <w:p w:rsidR="00217855" w:rsidRDefault="00217855">
      <w:pPr>
        <w:wordWrap w:val="0"/>
        <w:adjustRightInd/>
        <w:spacing w:line="346" w:lineRule="exact"/>
        <w:jc w:val="right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 xml:space="preserve">　　年　　月　　日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F63B65">
      <w:pPr>
        <w:adjustRightInd/>
        <w:spacing w:line="346" w:lineRule="exact"/>
        <w:ind w:firstLine="244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公益</w:t>
      </w:r>
      <w:r w:rsidR="00217855">
        <w:rPr>
          <w:rFonts w:ascii="ＭＳ 明朝" w:eastAsia="ＭＳ Ｐ明朝" w:cs="ＭＳ Ｐ明朝" w:hint="eastAsia"/>
          <w:sz w:val="22"/>
          <w:szCs w:val="22"/>
        </w:rPr>
        <w:t>財団法人京都産業２１　理事長　様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 xml:space="preserve">　　　　　　　　　　　　　　　　　　　　　　　　　　【連携体の代表者】</w:t>
      </w:r>
    </w:p>
    <w:p w:rsidR="00217855" w:rsidRDefault="00217855">
      <w:pPr>
        <w:adjustRightInd/>
        <w:spacing w:line="346" w:lineRule="exact"/>
        <w:ind w:firstLine="416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所　　　在　　　地</w:t>
      </w:r>
    </w:p>
    <w:p w:rsidR="00217855" w:rsidRDefault="00217855">
      <w:pPr>
        <w:adjustRightInd/>
        <w:spacing w:line="346" w:lineRule="exact"/>
        <w:ind w:firstLine="416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名　称　（法人名）</w:t>
      </w:r>
    </w:p>
    <w:p w:rsidR="00217855" w:rsidRDefault="00217855">
      <w:pPr>
        <w:adjustRightInd/>
        <w:spacing w:line="346" w:lineRule="exact"/>
        <w:ind w:firstLine="4160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代表者（職・氏名）</w:t>
      </w:r>
      <w:r>
        <w:rPr>
          <w:rFonts w:ascii="ＭＳ Ｐ明朝" w:hAnsi="ＭＳ Ｐ明朝" w:cs="ＭＳ Ｐ明朝"/>
          <w:sz w:val="22"/>
          <w:szCs w:val="22"/>
        </w:rPr>
        <w:t xml:space="preserve">                   </w:t>
      </w:r>
      <w:r>
        <w:rPr>
          <w:rFonts w:ascii="ＭＳ 明朝" w:eastAsia="ＭＳ Ｐ明朝" w:cs="ＭＳ Ｐ明朝" w:hint="eastAsia"/>
          <w:sz w:val="22"/>
          <w:szCs w:val="22"/>
        </w:rPr>
        <w:t>印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ind w:left="5616"/>
        <w:rPr>
          <w:rFonts w:ascii="ＭＳ 明朝" w:cs="Times New Roman"/>
          <w:spacing w:val="2"/>
        </w:rPr>
      </w:pP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>平成　年度きょうと農商工連携応援ファンド支援事業助成金実績報告書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spacing w:line="346" w:lineRule="exact"/>
        <w:ind w:firstLine="244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z w:val="22"/>
          <w:szCs w:val="22"/>
        </w:rPr>
        <w:t xml:space="preserve">　　年　　月　　日付け　　京２１第　　　号で交付決定のあった上記事業について事業が完了したので、きょうと農商工連携応援ファンド支援事業助成金交付要領第１２条第１項の規定により、別紙のとおり報告します。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217855" w:rsidRDefault="00217855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="00AB7491">
        <w:rPr>
          <w:rFonts w:ascii="ＭＳ 明朝" w:eastAsia="ＭＳ Ｐ明朝" w:cs="ＭＳ Ｐ明朝" w:hint="eastAsia"/>
        </w:rPr>
        <w:t>様式第７</w:t>
      </w:r>
      <w:r>
        <w:rPr>
          <w:rFonts w:ascii="ＭＳ 明朝" w:eastAsia="ＭＳ Ｐ明朝" w:cs="ＭＳ Ｐ明朝" w:hint="eastAsia"/>
        </w:rPr>
        <w:t>号の１</w:t>
      </w:r>
    </w:p>
    <w:p w:rsidR="00217855" w:rsidRDefault="00217855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</w:rPr>
        <w:t>事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業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実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績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報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告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書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7034"/>
      </w:tblGrid>
      <w:tr w:rsidR="00217855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事業者名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17855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事　業　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17855"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【具体的な内容】</w:t>
            </w: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17855"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【効　　　　果】</w:t>
            </w: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17855"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【ハンズオン支援】</w:t>
            </w: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 xml:space="preserve">　　（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  <w:spacing w:val="-2"/>
              </w:rPr>
              <w:t>月　　日　専門家○氏に○○について、指導を受ける。指導を受けて、改善したことを記載。）</w:t>
            </w: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17855" w:rsidRDefault="0021785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</w:rPr>
        <w:t>※　参考資料（写真、作成した資料、事業について掲載された新聞記事等）を添付してください。</w:t>
      </w:r>
    </w:p>
    <w:p w:rsidR="00217855" w:rsidRPr="00AC195A" w:rsidRDefault="00217855">
      <w:pPr>
        <w:adjustRightInd/>
        <w:rPr>
          <w:rFonts w:ascii="ＭＳ 明朝" w:cs="Times New Roman"/>
          <w:spacing w:val="2"/>
        </w:rPr>
      </w:pPr>
    </w:p>
    <w:p w:rsidR="00217855" w:rsidRDefault="00AB7491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pacing w:val="-2"/>
        </w:rPr>
        <w:t>様式第７</w:t>
      </w:r>
      <w:r w:rsidR="00217855">
        <w:rPr>
          <w:rFonts w:ascii="ＭＳ 明朝" w:eastAsia="ＭＳ Ｐ明朝" w:cs="ＭＳ Ｐ明朝" w:hint="eastAsia"/>
          <w:spacing w:val="-2"/>
        </w:rPr>
        <w:t>号の２</w:t>
      </w:r>
    </w:p>
    <w:tbl>
      <w:tblPr>
        <w:tblW w:w="0" w:type="auto"/>
        <w:tblInd w:w="4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2625"/>
      </w:tblGrid>
      <w:tr w:rsidR="00217855"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事業者名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</w:rPr>
        <w:t>収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支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決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算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書</w:t>
      </w:r>
    </w:p>
    <w:p w:rsidR="00217855" w:rsidRDefault="0021785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pacing w:val="-2"/>
        </w:rPr>
        <w:t xml:space="preserve">１　収入内訳書　　　　　　　　　　　　　　　　　　　　　　　　　　　　　　　　　　　　　　　　　　　　　</w:t>
      </w:r>
      <w:r>
        <w:rPr>
          <w:rFonts w:ascii="ＭＳ Ｐ明朝" w:hAnsi="ＭＳ Ｐ明朝" w:cs="ＭＳ Ｐ明朝"/>
          <w:spacing w:val="-2"/>
        </w:rPr>
        <w:t>(</w:t>
      </w:r>
      <w:r>
        <w:rPr>
          <w:rFonts w:ascii="ＭＳ 明朝" w:eastAsia="ＭＳ Ｐ明朝" w:cs="ＭＳ Ｐ明朝" w:hint="eastAsia"/>
          <w:spacing w:val="-2"/>
        </w:rPr>
        <w:t>単位：円</w:t>
      </w:r>
      <w:r>
        <w:rPr>
          <w:rFonts w:ascii="ＭＳ Ｐ明朝" w:hAnsi="ＭＳ Ｐ明朝" w:cs="ＭＳ Ｐ明朝"/>
          <w:spacing w:val="-2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9"/>
        <w:gridCol w:w="2100"/>
      </w:tblGrid>
      <w:tr w:rsidR="00217855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項　　　　　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金　　　額</w:t>
            </w:r>
          </w:p>
        </w:tc>
      </w:tr>
      <w:tr w:rsidR="00217855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17855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合　　　　　計</w:t>
            </w: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17855" w:rsidRDefault="00217855">
      <w:pPr>
        <w:adjustRightInd/>
        <w:rPr>
          <w:rFonts w:ascii="ＭＳ 明朝" w:cs="Times New Roman"/>
          <w:spacing w:val="2"/>
        </w:rPr>
      </w:pPr>
    </w:p>
    <w:p w:rsidR="00217855" w:rsidRDefault="0021785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  <w:spacing w:val="-2"/>
        </w:rPr>
        <w:t>２　支出内訳書　　　　　　　　　　　　　　　　　　　　　　　　　　　　　　　　　　　　　　　　　　　　　（単位：円）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9"/>
        <w:gridCol w:w="2100"/>
      </w:tblGrid>
      <w:tr w:rsidR="00217855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項　　　　　目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金　　　額</w:t>
            </w:r>
          </w:p>
        </w:tc>
      </w:tr>
      <w:tr w:rsidR="00217855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217855"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spacing w:val="-2"/>
              </w:rPr>
              <w:t>合　　　　　計</w:t>
            </w: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217855" w:rsidRDefault="002178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17855" w:rsidRDefault="0021785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</w:rPr>
        <w:t>※　原本証明した領収書等（事業者名の記入のあるもの）の写しを添付してください。</w:t>
      </w:r>
    </w:p>
    <w:p w:rsidR="00217855" w:rsidRDefault="00217855" w:rsidP="00805FF7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Ｐ明朝" w:cs="ＭＳ Ｐ明朝" w:hint="eastAsia"/>
        </w:rPr>
        <w:t>※　助成金により取得した財産がある場合は、その明細を添付してください。</w:t>
      </w:r>
      <w:bookmarkStart w:id="0" w:name="_GoBack"/>
      <w:bookmarkEnd w:id="0"/>
    </w:p>
    <w:sectPr w:rsidR="00217855" w:rsidSect="00BE31DB"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07" w:rsidRDefault="00C44D07">
      <w:r>
        <w:separator/>
      </w:r>
    </w:p>
  </w:endnote>
  <w:endnote w:type="continuationSeparator" w:id="0">
    <w:p w:rsidR="00C44D07" w:rsidRDefault="00C4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0DE" w:rsidRDefault="008B50D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07" w:rsidRDefault="00C44D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4D07" w:rsidRDefault="00C4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C1B"/>
    <w:multiLevelType w:val="hybridMultilevel"/>
    <w:tmpl w:val="8348E450"/>
    <w:lvl w:ilvl="0" w:tplc="F40C38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855"/>
    <w:rsid w:val="000B1F1B"/>
    <w:rsid w:val="00217855"/>
    <w:rsid w:val="00261E90"/>
    <w:rsid w:val="002D0917"/>
    <w:rsid w:val="002E4AA1"/>
    <w:rsid w:val="003A5628"/>
    <w:rsid w:val="003E32ED"/>
    <w:rsid w:val="003F2302"/>
    <w:rsid w:val="00431D65"/>
    <w:rsid w:val="004A6947"/>
    <w:rsid w:val="005D4477"/>
    <w:rsid w:val="00614139"/>
    <w:rsid w:val="00623D8B"/>
    <w:rsid w:val="00674CBD"/>
    <w:rsid w:val="00713121"/>
    <w:rsid w:val="00805FF7"/>
    <w:rsid w:val="008B50DE"/>
    <w:rsid w:val="009E7492"/>
    <w:rsid w:val="00AB7491"/>
    <w:rsid w:val="00AC195A"/>
    <w:rsid w:val="00AE1D58"/>
    <w:rsid w:val="00B34EB0"/>
    <w:rsid w:val="00BE31DB"/>
    <w:rsid w:val="00C44D07"/>
    <w:rsid w:val="00CC2433"/>
    <w:rsid w:val="00F1358A"/>
    <w:rsid w:val="00F63B65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8B17FB-42F0-43A1-9F48-608C5D21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785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17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7855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B7491"/>
    <w:pPr>
      <w:jc w:val="center"/>
    </w:pPr>
    <w:rPr>
      <w:rFonts w:ascii="ＭＳ 明朝" w:eastAsia="ＭＳ Ｐ明朝" w:cs="ＭＳ Ｐ明朝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AB7491"/>
    <w:rPr>
      <w:rFonts w:ascii="ＭＳ 明朝" w:eastAsia="ＭＳ Ｐ明朝" w:cs="ＭＳ Ｐ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AB7491"/>
    <w:pPr>
      <w:jc w:val="right"/>
    </w:pPr>
    <w:rPr>
      <w:rFonts w:ascii="ＭＳ 明朝" w:eastAsia="ＭＳ Ｐ明朝" w:cs="ＭＳ Ｐ明朝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AB7491"/>
    <w:rPr>
      <w:rFonts w:ascii="ＭＳ 明朝" w:eastAsia="ＭＳ Ｐ明朝" w:cs="ＭＳ Ｐ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財団法人京都産業２１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ssonoda</dc:creator>
  <cp:keywords/>
  <dc:description/>
  <cp:lastModifiedBy>長岡 勲</cp:lastModifiedBy>
  <cp:revision>3</cp:revision>
  <dcterms:created xsi:type="dcterms:W3CDTF">2015-07-13T08:43:00Z</dcterms:created>
  <dcterms:modified xsi:type="dcterms:W3CDTF">2015-07-13T08:44:00Z</dcterms:modified>
</cp:coreProperties>
</file>